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BD8" w:rsidRDefault="009D61AA" w:rsidP="00DC5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2F7B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311F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ПРОТОКОЛ  №  3 </w:t>
      </w:r>
    </w:p>
    <w:p w:rsidR="00C266E7" w:rsidRPr="00743BD8" w:rsidRDefault="00C266E7" w:rsidP="00DC58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67B7F" w:rsidRPr="00311F8E" w:rsidRDefault="009D61AA" w:rsidP="00DC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C67B7F" w:rsidRPr="00311F8E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>асідання   атестаційної  комісі</w:t>
      </w:r>
      <w:r w:rsidR="00C67B7F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67B7F" w:rsidRPr="00311F8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C157F9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C67B7F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№ 14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від  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480C3C">
        <w:rPr>
          <w:rFonts w:ascii="Times New Roman" w:hAnsi="Times New Roman" w:cs="Times New Roman"/>
          <w:sz w:val="24"/>
          <w:szCs w:val="24"/>
          <w:lang w:val="uk-UA"/>
        </w:rPr>
        <w:t>.03.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CD4295" w:rsidRPr="00480C3C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11F8E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Pr="00311F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D4295" w:rsidRPr="00401B9B" w:rsidRDefault="00CD4295" w:rsidP="00CD4295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 w:rsidR="005F557D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  :       </w:t>
      </w:r>
      <w:proofErr w:type="spellStart"/>
      <w:r w:rsidR="00401B9B">
        <w:rPr>
          <w:rFonts w:ascii="Times New Roman" w:hAnsi="Times New Roman" w:cs="Times New Roman"/>
          <w:sz w:val="24"/>
          <w:szCs w:val="24"/>
        </w:rPr>
        <w:t>Тетяна</w:t>
      </w:r>
      <w:proofErr w:type="spellEnd"/>
      <w:r w:rsidR="00401B9B">
        <w:rPr>
          <w:rFonts w:ascii="Times New Roman" w:hAnsi="Times New Roman" w:cs="Times New Roman"/>
          <w:sz w:val="24"/>
          <w:szCs w:val="24"/>
        </w:rPr>
        <w:t xml:space="preserve"> БАЛАНЧУК</w:t>
      </w:r>
    </w:p>
    <w:p w:rsidR="00CD4295" w:rsidRPr="008B4BF3" w:rsidRDefault="00CD4295" w:rsidP="008B4BF3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Секретар             :      </w:t>
      </w:r>
      <w:r w:rsidR="00401B9B">
        <w:rPr>
          <w:rFonts w:ascii="Times New Roman" w:hAnsi="Times New Roman" w:cs="Times New Roman"/>
          <w:sz w:val="24"/>
          <w:szCs w:val="24"/>
          <w:lang w:val="uk-UA"/>
        </w:rPr>
        <w:t>Світлана КУТУЗОВА</w:t>
      </w:r>
    </w:p>
    <w:p w:rsidR="00CD4295" w:rsidRPr="00D31643" w:rsidRDefault="00CD4295" w:rsidP="00CD4295">
      <w:pPr>
        <w:spacing w:after="0" w:line="240" w:lineRule="auto"/>
        <w:ind w:firstLine="35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31643">
        <w:rPr>
          <w:rFonts w:ascii="Times New Roman" w:hAnsi="Times New Roman" w:cs="Times New Roman"/>
          <w:sz w:val="24"/>
          <w:szCs w:val="24"/>
          <w:lang w:val="uk-UA"/>
        </w:rPr>
        <w:t>Члени  комісі</w:t>
      </w:r>
      <w:r w:rsidR="005F557D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</w:p>
    <w:p w:rsidR="0077469F" w:rsidRDefault="009D61AA" w:rsidP="004710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</w:t>
      </w:r>
      <w:r w:rsidR="002F0816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Галина КАЛІНІЧЕНКО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 xml:space="preserve"> – вихователь методист</w:t>
      </w:r>
    </w:p>
    <w:p w:rsidR="00471007" w:rsidRPr="00D31643" w:rsidRDefault="0077469F" w:rsidP="004710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1007">
        <w:rPr>
          <w:rFonts w:ascii="Times New Roman" w:hAnsi="Times New Roman" w:cs="Times New Roman"/>
          <w:sz w:val="24"/>
          <w:szCs w:val="24"/>
          <w:lang w:val="uk-UA"/>
        </w:rPr>
        <w:t>Яна ТОКАРЄВА</w:t>
      </w:r>
      <w:r w:rsidR="00471007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– голова </w:t>
      </w:r>
      <w:r w:rsidR="00471007">
        <w:rPr>
          <w:rFonts w:ascii="Times New Roman" w:hAnsi="Times New Roman" w:cs="Times New Roman"/>
          <w:sz w:val="24"/>
          <w:szCs w:val="24"/>
          <w:lang w:val="uk-UA"/>
        </w:rPr>
        <w:t xml:space="preserve">ПК </w:t>
      </w:r>
      <w:r w:rsidR="00471007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471007" w:rsidRPr="008B4BF3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471007" w:rsidRPr="00D31643">
        <w:rPr>
          <w:rFonts w:ascii="Times New Roman" w:hAnsi="Times New Roman" w:cs="Times New Roman"/>
          <w:sz w:val="24"/>
          <w:szCs w:val="24"/>
          <w:lang w:val="uk-UA"/>
        </w:rPr>
        <w:t xml:space="preserve"> КТ № 14</w:t>
      </w:r>
    </w:p>
    <w:p w:rsidR="00C266E7" w:rsidRPr="00F403B9" w:rsidRDefault="00C266E7" w:rsidP="00962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66E7" w:rsidRPr="008B4BF3" w:rsidRDefault="0091549C" w:rsidP="008B4B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sz w:val="24"/>
          <w:szCs w:val="24"/>
          <w:lang w:val="uk-UA"/>
        </w:rPr>
        <w:t>ПОРЯДОК     ДЕННИЙ</w:t>
      </w:r>
    </w:p>
    <w:p w:rsidR="009D61AA" w:rsidRPr="00311F8E" w:rsidRDefault="009D61AA" w:rsidP="00962F7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Атестація  педагог</w:t>
      </w:r>
      <w:r w:rsidR="00F9708A">
        <w:rPr>
          <w:rFonts w:ascii="Times New Roman" w:hAnsi="Times New Roman" w:cs="Times New Roman"/>
          <w:sz w:val="24"/>
          <w:szCs w:val="24"/>
          <w:lang w:val="uk-UA"/>
        </w:rPr>
        <w:t>ічних  працівників  К</w:t>
      </w:r>
      <w:r w:rsidR="00480C3C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F9708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№14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266E7" w:rsidRDefault="00C266E7" w:rsidP="00962F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D61AA" w:rsidRPr="00311F8E" w:rsidRDefault="009D61AA" w:rsidP="00962F7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501E78" w:rsidRPr="00311F8E">
        <w:rPr>
          <w:rFonts w:ascii="Times New Roman" w:hAnsi="Times New Roman" w:cs="Times New Roman"/>
          <w:b/>
          <w:sz w:val="24"/>
          <w:szCs w:val="24"/>
          <w:lang w:val="uk-UA"/>
        </w:rPr>
        <w:t>ЛУХАЛИ</w:t>
      </w:r>
      <w:r w:rsidRPr="00311F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:</w:t>
      </w:r>
    </w:p>
    <w:p w:rsidR="00F403B9" w:rsidRPr="00311F8E" w:rsidRDefault="0077469F" w:rsidP="00962F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Вихователя-методиста</w:t>
      </w:r>
      <w:r w:rsidR="00F403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Галину КАЛІНІЧЕНКО , </w:t>
      </w:r>
      <w:r w:rsidR="00F403B9">
        <w:rPr>
          <w:rFonts w:ascii="Times New Roman" w:hAnsi="Times New Roman" w:cs="Times New Roman"/>
          <w:sz w:val="24"/>
          <w:szCs w:val="24"/>
          <w:lang w:val="uk-UA"/>
        </w:rPr>
        <w:t>про педагогіч</w:t>
      </w:r>
      <w:r w:rsidR="00FE6F05">
        <w:rPr>
          <w:rFonts w:ascii="Times New Roman" w:hAnsi="Times New Roman" w:cs="Times New Roman"/>
          <w:sz w:val="24"/>
          <w:szCs w:val="24"/>
          <w:lang w:val="uk-UA"/>
        </w:rPr>
        <w:t>них працівників</w:t>
      </w:r>
      <w:r w:rsidR="00F403B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FE6F0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D61AA" w:rsidRPr="00311F8E">
        <w:rPr>
          <w:rFonts w:ascii="Times New Roman" w:hAnsi="Times New Roman" w:cs="Times New Roman"/>
          <w:sz w:val="24"/>
          <w:szCs w:val="24"/>
          <w:lang w:val="uk-UA"/>
        </w:rPr>
        <w:t>які  атестуються в  20</w:t>
      </w:r>
      <w:r w:rsidR="00480C3C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9D61AA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– 20</w:t>
      </w:r>
      <w:r w:rsidR="00480C3C">
        <w:rPr>
          <w:rFonts w:ascii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4710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D61AA" w:rsidRPr="00311F8E">
        <w:rPr>
          <w:rFonts w:ascii="Times New Roman" w:hAnsi="Times New Roman" w:cs="Times New Roman"/>
          <w:sz w:val="24"/>
          <w:szCs w:val="24"/>
          <w:lang w:val="uk-UA"/>
        </w:rPr>
        <w:t>н.р</w:t>
      </w:r>
      <w:proofErr w:type="spellEnd"/>
      <w:r w:rsidR="009D61AA" w:rsidRPr="00311F8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A4DCB" w:rsidRPr="00667C80" w:rsidRDefault="009A4DCB" w:rsidP="00962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C7E0D" w:rsidRDefault="00AC7E0D" w:rsidP="00962F7B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7E0D">
        <w:rPr>
          <w:rFonts w:ascii="Times New Roman" w:hAnsi="Times New Roman" w:cs="Times New Roman"/>
          <w:sz w:val="24"/>
          <w:szCs w:val="24"/>
          <w:lang w:val="uk-UA"/>
        </w:rPr>
        <w:t>1.1.</w:t>
      </w:r>
      <w:r w:rsidR="00480C3C" w:rsidRPr="006F4010">
        <w:rPr>
          <w:lang w:val="uk-UA"/>
        </w:rPr>
        <w:t xml:space="preserve"> </w:t>
      </w:r>
      <w:r w:rsidR="0077469F">
        <w:rPr>
          <w:rFonts w:ascii="Times New Roman" w:hAnsi="Times New Roman" w:cs="Times New Roman"/>
          <w:lang w:val="uk-UA"/>
        </w:rPr>
        <w:t xml:space="preserve">Галина </w:t>
      </w:r>
      <w:r w:rsidR="000D0207">
        <w:rPr>
          <w:rFonts w:ascii="Times New Roman" w:hAnsi="Times New Roman" w:cs="Times New Roman"/>
          <w:lang w:val="uk-UA"/>
        </w:rPr>
        <w:t xml:space="preserve">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КАЛІНІЧЕНКО</w:t>
      </w:r>
      <w:r w:rsidR="000D020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7F9" w:rsidRPr="00C157F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вихователь методист</w:t>
      </w:r>
      <w:r w:rsidR="00C157F9" w:rsidRPr="00C157F9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C157F9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C157F9" w:rsidRPr="00C157F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57A2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C157F9" w:rsidRPr="00C157F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480C3C" w:rsidRPr="006F4010">
        <w:rPr>
          <w:rFonts w:ascii="Times New Roman" w:hAnsi="Times New Roman" w:cs="Times New Roman"/>
          <w:sz w:val="24"/>
          <w:szCs w:val="24"/>
          <w:lang w:val="uk-UA"/>
        </w:rPr>
        <w:t xml:space="preserve">познайомила присутніх з атестаційною характеристикою вихователя </w:t>
      </w:r>
      <w:r w:rsidR="006F4010" w:rsidRPr="006F4010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C157F9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6F4010" w:rsidRPr="006F4010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6F4010" w:rsidRPr="006F401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69F">
        <w:rPr>
          <w:rFonts w:ascii="Times New Roman" w:hAnsi="Times New Roman" w:cs="Times New Roman"/>
          <w:b/>
          <w:sz w:val="24"/>
          <w:szCs w:val="24"/>
          <w:lang w:val="uk-UA"/>
        </w:rPr>
        <w:t>Олени ГРИГОР’ЄВОЇ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69F" w:rsidRPr="00311F8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69F" w:rsidRPr="00311F8E">
        <w:rPr>
          <w:rFonts w:ascii="Times New Roman" w:hAnsi="Times New Roman" w:cs="Times New Roman"/>
          <w:sz w:val="24"/>
          <w:szCs w:val="24"/>
          <w:lang w:val="uk-UA"/>
        </w:rPr>
        <w:t>як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а зарекомендувала себе як наполегливий, творчий, відданій своїй роботі педагог. Відповідальна , досвідчена, умілий організатор. На високому професійному рівні здійснює навчальний, виховний, розвивальний процес</w:t>
      </w:r>
      <w:r w:rsidR="0077469F" w:rsidRPr="00990EA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згідно Базового компоненту дошкільної освіти; використовує систему педагогічних впливів, яка ґрунтується на гуманізмі, національній культурі, традиціях.</w:t>
      </w:r>
    </w:p>
    <w:p w:rsidR="004859B3" w:rsidRDefault="004859B3" w:rsidP="00AC7E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C7E0D" w:rsidRPr="00311F8E" w:rsidRDefault="00AC7E0D" w:rsidP="00AC7E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t>УХВАЛИЛИ :</w:t>
      </w:r>
    </w:p>
    <w:p w:rsidR="00AC7E0D" w:rsidRDefault="0077469F" w:rsidP="00AC7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Олена ГРИГОР’ЄВА</w:t>
      </w:r>
      <w:r w:rsidR="00C157F9" w:rsidRPr="00C157F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AC7E0D" w:rsidRPr="00311F8E">
        <w:rPr>
          <w:rFonts w:ascii="Times New Roman" w:hAnsi="Times New Roman" w:cs="Times New Roman"/>
          <w:sz w:val="24"/>
          <w:szCs w:val="24"/>
          <w:lang w:val="uk-UA"/>
        </w:rPr>
        <w:t>виховател</w:t>
      </w:r>
      <w:r w:rsidR="00FA2CC3">
        <w:rPr>
          <w:rFonts w:ascii="Times New Roman" w:hAnsi="Times New Roman" w:cs="Times New Roman"/>
          <w:sz w:val="24"/>
          <w:szCs w:val="24"/>
          <w:lang w:val="uk-UA"/>
        </w:rPr>
        <w:t>ь К</w:t>
      </w:r>
      <w:r w:rsidR="00C157F9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FA2C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C7E0D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uk-UA"/>
        </w:rPr>
        <w:t>14</w:t>
      </w:r>
      <w:r w:rsidR="00FA2CC3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8D273F" w:rsidRPr="008D2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273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57A2" w:rsidRPr="00106FA9">
        <w:rPr>
          <w:rFonts w:ascii="Times New Roman" w:hAnsi="Times New Roman" w:cs="Times New Roman"/>
          <w:sz w:val="24"/>
          <w:szCs w:val="24"/>
          <w:lang w:val="uk-UA"/>
        </w:rPr>
        <w:t xml:space="preserve">відповідає займаній посаді,  підтвердити  </w:t>
      </w:r>
      <w:r>
        <w:rPr>
          <w:rFonts w:ascii="Times New Roman" w:hAnsi="Times New Roman" w:cs="Times New Roman"/>
          <w:sz w:val="24"/>
          <w:szCs w:val="24"/>
          <w:lang w:val="uk-UA"/>
        </w:rPr>
        <w:t>кваліфікаційну категорію «</w:t>
      </w:r>
      <w:r w:rsidRPr="00C41626">
        <w:rPr>
          <w:rFonts w:ascii="Times New Roman" w:hAnsi="Times New Roman" w:cs="Times New Roman"/>
          <w:b/>
          <w:sz w:val="24"/>
          <w:szCs w:val="24"/>
          <w:lang w:val="uk-UA"/>
        </w:rPr>
        <w:t>спеціаліст вищої категорії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859B3" w:rsidRDefault="004859B3" w:rsidP="001136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1361A" w:rsidRPr="00311F8E" w:rsidRDefault="0011361A" w:rsidP="001136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t>РЕЗУЛЬТАТИ  ГОЛОСУВАННЯ :</w:t>
      </w:r>
    </w:p>
    <w:p w:rsidR="00095CC2" w:rsidRDefault="00D23C57" w:rsidP="00095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« за » - </w:t>
      </w:r>
      <w:r w:rsidR="001C57A2"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C57A2" w:rsidRPr="001C57A2">
        <w:rPr>
          <w:rFonts w:ascii="Times New Roman" w:hAnsi="Times New Roman" w:cs="Times New Roman"/>
          <w:sz w:val="24"/>
          <w:szCs w:val="24"/>
          <w:lang w:val="uk-UA"/>
        </w:rPr>
        <w:t>(чотир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1C57A2" w:rsidRPr="001C57A2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  <w:r w:rsidR="0011361A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« проти » - 0 (нуль); « утримались » - 0 (нуль)      </w:t>
      </w:r>
    </w:p>
    <w:p w:rsidR="00DC5816" w:rsidRDefault="00DC5816" w:rsidP="00AC7E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C7E0D" w:rsidRPr="00C41626" w:rsidRDefault="00AC7E0D" w:rsidP="00AC7E0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1.2</w:t>
      </w:r>
      <w:r w:rsidRPr="00AC7E0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80C3C" w:rsidRPr="009B3D91">
        <w:rPr>
          <w:lang w:val="uk-UA"/>
        </w:rPr>
        <w:t xml:space="preserve"> </w:t>
      </w:r>
      <w:r w:rsidR="0077469F" w:rsidRPr="0077469F">
        <w:rPr>
          <w:rFonts w:ascii="Times New Roman" w:hAnsi="Times New Roman" w:cs="Times New Roman"/>
          <w:sz w:val="24"/>
          <w:szCs w:val="24"/>
          <w:lang w:val="uk-UA"/>
        </w:rPr>
        <w:t xml:space="preserve">Галина  КАЛІНІЧЕНКО – вихователь методист КЗДО № 14, познайомила присутніх з атестаційною характеристикою </w:t>
      </w:r>
      <w:r w:rsidR="0077469F">
        <w:rPr>
          <w:rFonts w:ascii="Times New Roman" w:hAnsi="Times New Roman" w:cs="Times New Roman"/>
          <w:sz w:val="24"/>
          <w:szCs w:val="24"/>
          <w:lang w:val="uk-UA"/>
        </w:rPr>
        <w:t>практичного психолога</w:t>
      </w:r>
      <w:r w:rsidR="0077469F" w:rsidRPr="0077469F">
        <w:rPr>
          <w:rFonts w:ascii="Times New Roman" w:hAnsi="Times New Roman" w:cs="Times New Roman"/>
          <w:sz w:val="24"/>
          <w:szCs w:val="24"/>
          <w:lang w:val="uk-UA"/>
        </w:rPr>
        <w:t xml:space="preserve"> КЗДО № 14 </w:t>
      </w:r>
      <w:r w:rsidR="0077469F" w:rsidRPr="0077469F">
        <w:rPr>
          <w:rFonts w:ascii="Times New Roman" w:hAnsi="Times New Roman" w:cs="Times New Roman"/>
          <w:b/>
          <w:sz w:val="24"/>
          <w:szCs w:val="24"/>
          <w:lang w:val="uk-UA"/>
        </w:rPr>
        <w:t>Олени ГРИГОР’ЄВОЇ</w:t>
      </w:r>
      <w:r w:rsidR="0077469F" w:rsidRPr="0077469F">
        <w:rPr>
          <w:rFonts w:ascii="Times New Roman" w:hAnsi="Times New Roman" w:cs="Times New Roman"/>
          <w:sz w:val="24"/>
          <w:szCs w:val="24"/>
          <w:lang w:val="uk-UA"/>
        </w:rPr>
        <w:t xml:space="preserve"> , </w:t>
      </w:r>
      <w:r w:rsidR="002973C0" w:rsidRPr="0033416F">
        <w:rPr>
          <w:rFonts w:ascii="Times New Roman" w:hAnsi="Times New Roman" w:cs="Times New Roman"/>
          <w:sz w:val="24"/>
          <w:szCs w:val="24"/>
          <w:lang w:val="uk-UA"/>
        </w:rPr>
        <w:t xml:space="preserve">яка </w:t>
      </w:r>
      <w:r w:rsidR="0077469F" w:rsidRPr="0077469F">
        <w:rPr>
          <w:rFonts w:ascii="Times New Roman" w:hAnsi="Times New Roman" w:cs="Times New Roman"/>
          <w:sz w:val="24"/>
          <w:szCs w:val="24"/>
          <w:lang w:val="uk-UA"/>
        </w:rPr>
        <w:t>виявляє високий рівень професіоналізму, ініціативність та творчий підхід до вирішення психолого-педагогічних завдань. Її діяльність спрямована на збереження та зміцнення ментального здоров’я вихованців, створення сприятливого психологічного клімату в групах та психологіч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 xml:space="preserve">ний супровід освітнього процесу, </w:t>
      </w:r>
      <w:r w:rsidR="00C41626" w:rsidRPr="00C41626">
        <w:rPr>
          <w:rFonts w:ascii="Times New Roman" w:hAnsi="Times New Roman" w:cs="Times New Roman"/>
          <w:sz w:val="24"/>
          <w:szCs w:val="24"/>
          <w:lang w:val="uk-UA"/>
        </w:rPr>
        <w:t xml:space="preserve">а також познайомила з експертною оцінкою МОІППО </w:t>
      </w:r>
      <w:r w:rsidR="00C41626" w:rsidRPr="00C41626">
        <w:rPr>
          <w:rFonts w:ascii="Times New Roman" w:hAnsi="Times New Roman" w:cs="Times New Roman"/>
          <w:sz w:val="24"/>
          <w:szCs w:val="24"/>
        </w:rPr>
        <w:t>№102/17-03 від10.02.2026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</w:p>
    <w:p w:rsidR="004859B3" w:rsidRDefault="004859B3" w:rsidP="00AC7E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AC7E0D" w:rsidRPr="00311F8E" w:rsidRDefault="00AC7E0D" w:rsidP="00AC7E0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t>УХВАЛИЛИ :</w:t>
      </w:r>
    </w:p>
    <w:p w:rsidR="00AC7E0D" w:rsidRDefault="00C41626" w:rsidP="00AC7E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Олена ГРИГОР’ЄВА</w:t>
      </w:r>
      <w:r w:rsidR="00A908FC" w:rsidRPr="00A908F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практичний психолог</w:t>
      </w:r>
      <w:r w:rsidR="00FF7E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C7E0D" w:rsidRPr="00311F8E">
        <w:rPr>
          <w:rFonts w:ascii="Times New Roman" w:hAnsi="Times New Roman" w:cs="Times New Roman"/>
          <w:sz w:val="24"/>
          <w:szCs w:val="24"/>
          <w:lang w:val="uk-UA"/>
        </w:rPr>
        <w:t>К</w:t>
      </w:r>
      <w:r w:rsidR="002973C0" w:rsidRPr="002973C0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AC7E0D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A908FC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AC7E0D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9B3D91">
        <w:rPr>
          <w:rFonts w:ascii="Times New Roman" w:hAnsi="Times New Roman" w:cs="Times New Roman"/>
          <w:sz w:val="24"/>
          <w:szCs w:val="24"/>
          <w:lang w:val="uk-UA"/>
        </w:rPr>
        <w:t xml:space="preserve">відповідає займаній посаді, </w:t>
      </w:r>
      <w:r>
        <w:rPr>
          <w:rFonts w:ascii="Times New Roman" w:hAnsi="Times New Roman" w:cs="Times New Roman"/>
          <w:sz w:val="24"/>
          <w:szCs w:val="24"/>
          <w:lang w:val="uk-UA"/>
        </w:rPr>
        <w:t>присвоїти кваліфікаційну категорію «</w:t>
      </w:r>
      <w:r w:rsidRPr="00C41626">
        <w:rPr>
          <w:rFonts w:ascii="Times New Roman" w:hAnsi="Times New Roman" w:cs="Times New Roman"/>
          <w:b/>
          <w:sz w:val="24"/>
          <w:szCs w:val="24"/>
          <w:lang w:val="uk-UA"/>
        </w:rPr>
        <w:t>спеціаліст вищої категорії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973C0" w:rsidRPr="002973C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4859B3" w:rsidRDefault="004859B3" w:rsidP="001136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1361A" w:rsidRPr="00311F8E" w:rsidRDefault="0011361A" w:rsidP="0011361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t>РЕЗУЛЬТАТИ  ГОЛОСУВАННЯ :</w:t>
      </w:r>
    </w:p>
    <w:p w:rsidR="00095CC2" w:rsidRDefault="00D23C57" w:rsidP="00DC58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« за » - </w:t>
      </w:r>
      <w:r w:rsidR="002973C0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9B3D91" w:rsidRPr="009B3D9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2973C0">
        <w:rPr>
          <w:rFonts w:ascii="Times New Roman" w:hAnsi="Times New Roman" w:cs="Times New Roman"/>
          <w:sz w:val="24"/>
          <w:szCs w:val="24"/>
          <w:lang w:val="uk-UA"/>
        </w:rPr>
        <w:t>чотир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9B3D91" w:rsidRPr="009B3D91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  <w:r w:rsidR="0011361A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« проти » - 0 (нуль); « утримались » - 0 (нуль)      </w:t>
      </w:r>
    </w:p>
    <w:p w:rsidR="00DC5816" w:rsidRDefault="00DC5816" w:rsidP="00B85A2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9793E" w:rsidRPr="0069793E" w:rsidRDefault="00D63331" w:rsidP="0069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1.3</w:t>
      </w:r>
      <w:r w:rsidRPr="00AC7E0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B3D91" w:rsidRPr="009B3D9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1626" w:rsidRPr="00C41626">
        <w:rPr>
          <w:rFonts w:ascii="Times New Roman" w:hAnsi="Times New Roman" w:cs="Times New Roman"/>
          <w:sz w:val="24"/>
          <w:szCs w:val="24"/>
          <w:lang w:val="uk-UA"/>
        </w:rPr>
        <w:t xml:space="preserve">Галина  КАЛІНІЧЕНКО – вихователь методист КЗДО № 14, познайомила присутніх з атестаційною характеристикою вихователя КЗДО № 14 </w:t>
      </w:r>
      <w:r w:rsidR="00C41626" w:rsidRPr="00C41626">
        <w:rPr>
          <w:rFonts w:ascii="Times New Roman" w:hAnsi="Times New Roman" w:cs="Times New Roman"/>
          <w:b/>
          <w:sz w:val="24"/>
          <w:szCs w:val="24"/>
          <w:lang w:val="uk-UA"/>
        </w:rPr>
        <w:t>Олени МАКАРЕНКО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793E" w:rsidRPr="00311F8E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697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 xml:space="preserve">яка </w:t>
      </w:r>
      <w:r w:rsidR="00C41626" w:rsidRPr="00C41626">
        <w:rPr>
          <w:rFonts w:ascii="Times New Roman" w:hAnsi="Times New Roman" w:cs="Times New Roman"/>
          <w:sz w:val="24"/>
          <w:szCs w:val="24"/>
          <w:lang w:val="uk-UA"/>
        </w:rPr>
        <w:t>виявляє високий рівень теоретичної підготовки, проявляє ґрунтовну професійну компетентність, досконало володіє педагогічним інструментарієм, забезпечує високу результативність , якість своєї праці , організовує освітній процес відповідно до сучасних методичних вимог. Сприяє створенню  умов для реалізації принципів гуманізації виховання, розвиваючого навчання, оптимізації і  планування освітнього процесу. Керується особистісно-орієнтованою моделлю навчання і виховання.</w:t>
      </w:r>
    </w:p>
    <w:p w:rsidR="004859B3" w:rsidRDefault="004859B3" w:rsidP="006979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4859B3" w:rsidRDefault="004859B3" w:rsidP="006979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9793E" w:rsidRPr="00311F8E" w:rsidRDefault="0069793E" w:rsidP="006979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lastRenderedPageBreak/>
        <w:t xml:space="preserve">УХВАЛИЛИ : </w:t>
      </w:r>
    </w:p>
    <w:p w:rsidR="0069793E" w:rsidRPr="00311F8E" w:rsidRDefault="00C41626" w:rsidP="0069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Олена МАКАРЕНКО</w:t>
      </w:r>
      <w:r w:rsidR="00A908FC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9793E">
        <w:rPr>
          <w:rFonts w:ascii="Times New Roman" w:hAnsi="Times New Roman" w:cs="Times New Roman"/>
          <w:sz w:val="24"/>
          <w:szCs w:val="24"/>
          <w:lang w:val="uk-UA"/>
        </w:rPr>
        <w:t>вихователь</w:t>
      </w:r>
      <w:r w:rsidR="0069793E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 w:rsidR="002973C0">
        <w:rPr>
          <w:rFonts w:ascii="Times New Roman" w:hAnsi="Times New Roman" w:cs="Times New Roman"/>
          <w:sz w:val="24"/>
          <w:szCs w:val="24"/>
          <w:lang w:val="uk-UA"/>
        </w:rPr>
        <w:t>ЗДО</w:t>
      </w:r>
      <w:r w:rsidR="0069793E" w:rsidRPr="00311F8E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6979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908FC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69793E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908FC">
        <w:rPr>
          <w:rFonts w:ascii="Times New Roman" w:hAnsi="Times New Roman" w:cs="Times New Roman"/>
          <w:sz w:val="24"/>
          <w:szCs w:val="24"/>
          <w:lang w:val="uk-UA"/>
        </w:rPr>
        <w:t xml:space="preserve">відповідає займаній посаді, </w:t>
      </w:r>
      <w:r>
        <w:rPr>
          <w:rFonts w:ascii="Times New Roman" w:hAnsi="Times New Roman" w:cs="Times New Roman"/>
          <w:sz w:val="24"/>
          <w:szCs w:val="24"/>
          <w:lang w:val="uk-UA"/>
        </w:rPr>
        <w:t>присвоїти кваліфікаційну категорію «</w:t>
      </w:r>
      <w:r w:rsidRPr="00C416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спеціаліст </w:t>
      </w:r>
      <w:r w:rsidRPr="00C41626">
        <w:rPr>
          <w:rFonts w:ascii="Times New Roman" w:hAnsi="Times New Roman" w:cs="Times New Roman"/>
          <w:b/>
          <w:sz w:val="24"/>
          <w:szCs w:val="24"/>
          <w:lang w:val="uk-UA"/>
        </w:rPr>
        <w:t>першої</w:t>
      </w:r>
      <w:r w:rsidRPr="00C4162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категорії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859B3" w:rsidRDefault="004859B3" w:rsidP="006979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69793E" w:rsidRPr="00311F8E" w:rsidRDefault="0069793E" w:rsidP="0069793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11F8E">
        <w:rPr>
          <w:rFonts w:ascii="Times New Roman" w:hAnsi="Times New Roman" w:cs="Times New Roman"/>
          <w:i/>
          <w:sz w:val="24"/>
          <w:szCs w:val="24"/>
          <w:lang w:val="uk-UA"/>
        </w:rPr>
        <w:t>РЕЗУЛЬТАТИ  ГОЛОСУВАННЯ :</w:t>
      </w:r>
    </w:p>
    <w:p w:rsidR="0069793E" w:rsidRDefault="0069793E" w:rsidP="0069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« за » - 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C41626" w:rsidRPr="009B3D9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C41626">
        <w:rPr>
          <w:rFonts w:ascii="Times New Roman" w:hAnsi="Times New Roman" w:cs="Times New Roman"/>
          <w:sz w:val="24"/>
          <w:szCs w:val="24"/>
          <w:lang w:val="uk-UA"/>
        </w:rPr>
        <w:t>чотири</w:t>
      </w:r>
      <w:r w:rsidR="00C41626" w:rsidRPr="009B3D91">
        <w:rPr>
          <w:rFonts w:ascii="Times New Roman" w:hAnsi="Times New Roman" w:cs="Times New Roman"/>
          <w:sz w:val="24"/>
          <w:szCs w:val="24"/>
          <w:lang w:val="uk-UA"/>
        </w:rPr>
        <w:t xml:space="preserve">); </w:t>
      </w:r>
      <w:r w:rsidRPr="00311F8E">
        <w:rPr>
          <w:rFonts w:ascii="Times New Roman" w:hAnsi="Times New Roman" w:cs="Times New Roman"/>
          <w:sz w:val="24"/>
          <w:szCs w:val="24"/>
          <w:lang w:val="uk-UA"/>
        </w:rPr>
        <w:t>« проти » - 0 (нуль); « утримались » - 0 (нуль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A908FC" w:rsidRDefault="00A908FC" w:rsidP="006979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E1B77" w:rsidRPr="004859B3" w:rsidRDefault="000E1B77" w:rsidP="0069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41626" w:rsidRPr="004859B3" w:rsidRDefault="000E1B77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1.4. </w:t>
      </w:r>
      <w:r w:rsidR="00C41626"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Галина  КАЛІНІЧЕНКО – вихователь методист КЗДО № 14, познайомила присутніх з атестаційною характеристикою вихователя КЗДО № 14 </w:t>
      </w:r>
      <w:r w:rsidR="00C41626" w:rsidRPr="004859B3">
        <w:rPr>
          <w:rFonts w:ascii="Times New Roman" w:hAnsi="Times New Roman" w:cs="Times New Roman"/>
          <w:b/>
          <w:sz w:val="24"/>
          <w:szCs w:val="24"/>
          <w:lang w:val="uk-UA"/>
        </w:rPr>
        <w:t>Ірини БОЖИЧ</w:t>
      </w:r>
      <w:r w:rsidR="00C41626"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 , яка </w:t>
      </w:r>
      <w:r w:rsidR="00C41626" w:rsidRPr="004859B3">
        <w:rPr>
          <w:rFonts w:ascii="Times New Roman" w:eastAsia="Times New Roman" w:hAnsi="Times New Roman"/>
          <w:sz w:val="24"/>
          <w:szCs w:val="24"/>
          <w:lang w:val="uk-UA" w:eastAsia="ru-RU"/>
        </w:rPr>
        <w:t>зарекомендувала себе як досвідчений, творчий та відповідальний педагог</w:t>
      </w:r>
      <w:r w:rsidR="004859B3" w:rsidRPr="004859B3">
        <w:rPr>
          <w:rFonts w:ascii="Times New Roman" w:eastAsia="Times New Roman" w:hAnsi="Times New Roman"/>
          <w:sz w:val="24"/>
          <w:szCs w:val="24"/>
          <w:lang w:val="uk-UA" w:eastAsia="ru-RU"/>
        </w:rPr>
        <w:t>,</w:t>
      </w:r>
      <w:r w:rsidR="00C41626" w:rsidRPr="004859B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на високому рівні володіє методикою виховання та навчання дітей дошкільного віку, глибоко знає вікові психофізіологічні особливості вихованців.</w:t>
      </w:r>
      <w:r w:rsidR="004859B3" w:rsidRPr="004859B3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Виявляє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ґрунтовну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професійну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компетентність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достатній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івень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науково-теоретичної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фахової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859B3" w:rsidRPr="004859B3">
        <w:rPr>
          <w:rFonts w:ascii="Times New Roman" w:eastAsia="Times New Roman" w:hAnsi="Times New Roman"/>
          <w:sz w:val="24"/>
          <w:szCs w:val="24"/>
          <w:lang w:eastAsia="ru-RU"/>
        </w:rPr>
        <w:t>підготовки</w:t>
      </w:r>
      <w:proofErr w:type="spellEnd"/>
      <w:r w:rsidR="004859B3" w:rsidRPr="004859B3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4859B3" w:rsidRDefault="004859B3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41626" w:rsidRPr="004859B3" w:rsidRDefault="00C41626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УХВАЛИЛИ : </w:t>
      </w:r>
    </w:p>
    <w:p w:rsidR="00C41626" w:rsidRPr="004859B3" w:rsidRDefault="00C41626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b/>
          <w:sz w:val="24"/>
          <w:szCs w:val="24"/>
          <w:lang w:val="uk-UA"/>
        </w:rPr>
        <w:t>Ірина БОЖИЧ</w:t>
      </w:r>
      <w:r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 вихователь КЗДО № 14, відповідає займаній посаді, присвоїти кваліфікаційну категорію «</w:t>
      </w:r>
      <w:r w:rsidRPr="004859B3">
        <w:rPr>
          <w:rFonts w:ascii="Times New Roman" w:hAnsi="Times New Roman" w:cs="Times New Roman"/>
          <w:b/>
          <w:sz w:val="24"/>
          <w:szCs w:val="24"/>
          <w:lang w:val="uk-UA"/>
        </w:rPr>
        <w:t>спеціаліст першої категорії</w:t>
      </w:r>
      <w:r w:rsidRPr="004859B3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859B3" w:rsidRDefault="004859B3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41626" w:rsidRPr="004859B3" w:rsidRDefault="00C41626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sz w:val="24"/>
          <w:szCs w:val="24"/>
          <w:lang w:val="uk-UA"/>
        </w:rPr>
        <w:t>РЕЗУЛЬТАТИ  ГОЛОСУВАННЯ :</w:t>
      </w:r>
    </w:p>
    <w:p w:rsidR="000E1B77" w:rsidRPr="004859B3" w:rsidRDefault="00C41626" w:rsidP="00C416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sz w:val="24"/>
          <w:szCs w:val="24"/>
          <w:lang w:val="uk-UA"/>
        </w:rPr>
        <w:t>« за » - 4 (чотири); « проти » - 0 (нуль); « утримались » - 0 (нуль)</w:t>
      </w:r>
    </w:p>
    <w:p w:rsidR="00543250" w:rsidRPr="004859B3" w:rsidRDefault="00681844" w:rsidP="00543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59B3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</w:p>
    <w:p w:rsidR="00C41626" w:rsidRDefault="00C41626" w:rsidP="00C266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66E7" w:rsidRDefault="00C266E7" w:rsidP="00C266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Голова  комісі</w:t>
      </w:r>
      <w:r w:rsidR="0052702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: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Тетяна БАЛАНЧУК</w:t>
      </w:r>
      <w:bookmarkStart w:id="0" w:name="_GoBack"/>
      <w:bookmarkEnd w:id="0"/>
    </w:p>
    <w:p w:rsidR="00C266E7" w:rsidRDefault="00C266E7" w:rsidP="002F52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Секретар  :          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        С</w:t>
      </w:r>
      <w:r>
        <w:rPr>
          <w:rFonts w:ascii="Times New Roman" w:hAnsi="Times New Roman" w:cs="Times New Roman"/>
          <w:sz w:val="24"/>
          <w:szCs w:val="24"/>
          <w:lang w:val="uk-UA"/>
        </w:rPr>
        <w:t>вітлана КУТУЗОВА</w:t>
      </w:r>
    </w:p>
    <w:p w:rsidR="00C41626" w:rsidRDefault="00C41626" w:rsidP="00C266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66E7" w:rsidRPr="00BF206C" w:rsidRDefault="00C266E7" w:rsidP="00C266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206C">
        <w:rPr>
          <w:rFonts w:ascii="Times New Roman" w:hAnsi="Times New Roman" w:cs="Times New Roman"/>
          <w:sz w:val="24"/>
          <w:szCs w:val="24"/>
          <w:lang w:val="uk-UA"/>
        </w:rPr>
        <w:t>Члени  комісії :</w:t>
      </w:r>
    </w:p>
    <w:p w:rsidR="00C41626" w:rsidRDefault="00C41626" w:rsidP="00C266E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</w:t>
      </w:r>
      <w:r w:rsidRPr="00BF206C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 :             </w:t>
      </w:r>
      <w:r w:rsidRPr="00BF206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Галина КАЛІНІЧЕНКО</w:t>
      </w:r>
    </w:p>
    <w:p w:rsidR="00C266E7" w:rsidRPr="00470CA0" w:rsidRDefault="00C41626" w:rsidP="00C266E7">
      <w:pPr>
        <w:spacing w:after="0" w:line="48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</w:t>
      </w:r>
      <w:r w:rsidR="00C266E7" w:rsidRPr="00454C7E">
        <w:rPr>
          <w:rFonts w:ascii="Times New Roman" w:hAnsi="Times New Roman" w:cs="Times New Roman"/>
          <w:sz w:val="24"/>
          <w:szCs w:val="24"/>
          <w:lang w:val="uk-UA"/>
        </w:rPr>
        <w:t xml:space="preserve">Голова ПК              </w:t>
      </w:r>
      <w:r w:rsidR="00C266E7" w:rsidRPr="00454C7E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  </w:t>
      </w:r>
      <w:r w:rsidR="00C266E7">
        <w:rPr>
          <w:rFonts w:ascii="Times New Roman" w:hAnsi="Times New Roman" w:cs="Times New Roman"/>
          <w:sz w:val="24"/>
          <w:szCs w:val="24"/>
          <w:lang w:val="uk-UA"/>
        </w:rPr>
        <w:t xml:space="preserve">                </w:t>
      </w:r>
      <w:r w:rsidR="00C266E7" w:rsidRPr="00454C7E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C266E7">
        <w:rPr>
          <w:rFonts w:ascii="Times New Roman" w:hAnsi="Times New Roman" w:cs="Times New Roman"/>
          <w:sz w:val="24"/>
          <w:szCs w:val="24"/>
          <w:lang w:val="uk-UA"/>
        </w:rPr>
        <w:t>на ТОКАРЄВА</w:t>
      </w:r>
    </w:p>
    <w:p w:rsidR="00F914D9" w:rsidRPr="00311F8E" w:rsidRDefault="00F914D9" w:rsidP="00C266E7">
      <w:pPr>
        <w:spacing w:after="0" w:line="360" w:lineRule="auto"/>
        <w:jc w:val="both"/>
        <w:rPr>
          <w:sz w:val="24"/>
          <w:szCs w:val="24"/>
          <w:lang w:val="uk-UA"/>
        </w:rPr>
      </w:pPr>
    </w:p>
    <w:sectPr w:rsidR="00F914D9" w:rsidRPr="00311F8E" w:rsidSect="0077469F">
      <w:pgSz w:w="11906" w:h="16838"/>
      <w:pgMar w:top="568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3A5"/>
    <w:multiLevelType w:val="multilevel"/>
    <w:tmpl w:val="3046598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046"/>
    <w:rsid w:val="000013CC"/>
    <w:rsid w:val="00014E16"/>
    <w:rsid w:val="000334ED"/>
    <w:rsid w:val="00066B76"/>
    <w:rsid w:val="000757D6"/>
    <w:rsid w:val="00077F77"/>
    <w:rsid w:val="00095CC2"/>
    <w:rsid w:val="000B6668"/>
    <w:rsid w:val="000D0207"/>
    <w:rsid w:val="000E1B77"/>
    <w:rsid w:val="000E648F"/>
    <w:rsid w:val="000F776E"/>
    <w:rsid w:val="00102AA9"/>
    <w:rsid w:val="001061AC"/>
    <w:rsid w:val="00106FA9"/>
    <w:rsid w:val="0011361A"/>
    <w:rsid w:val="0011421F"/>
    <w:rsid w:val="001742A9"/>
    <w:rsid w:val="001A40B8"/>
    <w:rsid w:val="001A4C70"/>
    <w:rsid w:val="001A763A"/>
    <w:rsid w:val="001C57A2"/>
    <w:rsid w:val="00204DAC"/>
    <w:rsid w:val="002056C1"/>
    <w:rsid w:val="00230379"/>
    <w:rsid w:val="002750E2"/>
    <w:rsid w:val="00275E5F"/>
    <w:rsid w:val="002973C0"/>
    <w:rsid w:val="002A5BE2"/>
    <w:rsid w:val="002B1EDA"/>
    <w:rsid w:val="002B3464"/>
    <w:rsid w:val="002C6139"/>
    <w:rsid w:val="002F0816"/>
    <w:rsid w:val="002F52B3"/>
    <w:rsid w:val="0031019F"/>
    <w:rsid w:val="00311F8E"/>
    <w:rsid w:val="00326CF2"/>
    <w:rsid w:val="0033416F"/>
    <w:rsid w:val="003410FC"/>
    <w:rsid w:val="00375563"/>
    <w:rsid w:val="003814A2"/>
    <w:rsid w:val="0038458F"/>
    <w:rsid w:val="00387129"/>
    <w:rsid w:val="00390AD6"/>
    <w:rsid w:val="00394798"/>
    <w:rsid w:val="003C369F"/>
    <w:rsid w:val="003F687B"/>
    <w:rsid w:val="00401B9B"/>
    <w:rsid w:val="00426629"/>
    <w:rsid w:val="004708C1"/>
    <w:rsid w:val="00471007"/>
    <w:rsid w:val="00480C3C"/>
    <w:rsid w:val="00483EF9"/>
    <w:rsid w:val="004859B3"/>
    <w:rsid w:val="004A7EFF"/>
    <w:rsid w:val="004A7F64"/>
    <w:rsid w:val="004B6E8E"/>
    <w:rsid w:val="004B6FA1"/>
    <w:rsid w:val="004D0CE4"/>
    <w:rsid w:val="00501E78"/>
    <w:rsid w:val="00503612"/>
    <w:rsid w:val="00527024"/>
    <w:rsid w:val="00543250"/>
    <w:rsid w:val="00553B27"/>
    <w:rsid w:val="005779DA"/>
    <w:rsid w:val="00597C48"/>
    <w:rsid w:val="005B55F4"/>
    <w:rsid w:val="005C41CF"/>
    <w:rsid w:val="005E0B57"/>
    <w:rsid w:val="005F557D"/>
    <w:rsid w:val="005F612F"/>
    <w:rsid w:val="0061717B"/>
    <w:rsid w:val="00642AC8"/>
    <w:rsid w:val="00642F52"/>
    <w:rsid w:val="00661BEC"/>
    <w:rsid w:val="00667C80"/>
    <w:rsid w:val="0067086C"/>
    <w:rsid w:val="0068162F"/>
    <w:rsid w:val="00681844"/>
    <w:rsid w:val="00683E1F"/>
    <w:rsid w:val="00686066"/>
    <w:rsid w:val="0069793E"/>
    <w:rsid w:val="006B5464"/>
    <w:rsid w:val="006E1046"/>
    <w:rsid w:val="006E1135"/>
    <w:rsid w:val="006F4010"/>
    <w:rsid w:val="007000C8"/>
    <w:rsid w:val="00700E8B"/>
    <w:rsid w:val="00726FC4"/>
    <w:rsid w:val="00743BD8"/>
    <w:rsid w:val="00755EE7"/>
    <w:rsid w:val="00770FBA"/>
    <w:rsid w:val="007723E8"/>
    <w:rsid w:val="0077469F"/>
    <w:rsid w:val="007A4717"/>
    <w:rsid w:val="007A71AE"/>
    <w:rsid w:val="007B0C8E"/>
    <w:rsid w:val="007C2E35"/>
    <w:rsid w:val="007D5E8D"/>
    <w:rsid w:val="00802FEE"/>
    <w:rsid w:val="008170CB"/>
    <w:rsid w:val="008364E6"/>
    <w:rsid w:val="00872BC0"/>
    <w:rsid w:val="008B3516"/>
    <w:rsid w:val="008B4BF3"/>
    <w:rsid w:val="008D273F"/>
    <w:rsid w:val="008E15C8"/>
    <w:rsid w:val="008E1C44"/>
    <w:rsid w:val="008F2D02"/>
    <w:rsid w:val="0090682F"/>
    <w:rsid w:val="00907D10"/>
    <w:rsid w:val="00911519"/>
    <w:rsid w:val="0091393E"/>
    <w:rsid w:val="0091549C"/>
    <w:rsid w:val="00934468"/>
    <w:rsid w:val="00953A15"/>
    <w:rsid w:val="00962F7B"/>
    <w:rsid w:val="009642DE"/>
    <w:rsid w:val="00965188"/>
    <w:rsid w:val="00976510"/>
    <w:rsid w:val="00987EC0"/>
    <w:rsid w:val="00990EA0"/>
    <w:rsid w:val="009A4DCB"/>
    <w:rsid w:val="009A6877"/>
    <w:rsid w:val="009B3D91"/>
    <w:rsid w:val="009C25FA"/>
    <w:rsid w:val="009D61AA"/>
    <w:rsid w:val="009F3B6B"/>
    <w:rsid w:val="00A01DDA"/>
    <w:rsid w:val="00A103DB"/>
    <w:rsid w:val="00A27874"/>
    <w:rsid w:val="00A306E1"/>
    <w:rsid w:val="00A54AF6"/>
    <w:rsid w:val="00A55E86"/>
    <w:rsid w:val="00A6148C"/>
    <w:rsid w:val="00A7319D"/>
    <w:rsid w:val="00A761AF"/>
    <w:rsid w:val="00A823EE"/>
    <w:rsid w:val="00A871C4"/>
    <w:rsid w:val="00A908FC"/>
    <w:rsid w:val="00AB53DE"/>
    <w:rsid w:val="00AB5F4C"/>
    <w:rsid w:val="00AC7E0D"/>
    <w:rsid w:val="00AE2EDE"/>
    <w:rsid w:val="00AE4F0D"/>
    <w:rsid w:val="00AF1383"/>
    <w:rsid w:val="00AF174C"/>
    <w:rsid w:val="00AF190B"/>
    <w:rsid w:val="00AF3280"/>
    <w:rsid w:val="00B010F2"/>
    <w:rsid w:val="00B03167"/>
    <w:rsid w:val="00B31801"/>
    <w:rsid w:val="00B45739"/>
    <w:rsid w:val="00B52FAC"/>
    <w:rsid w:val="00B85A2F"/>
    <w:rsid w:val="00BA323B"/>
    <w:rsid w:val="00BB4FE7"/>
    <w:rsid w:val="00BD62F1"/>
    <w:rsid w:val="00C157F9"/>
    <w:rsid w:val="00C266E7"/>
    <w:rsid w:val="00C41626"/>
    <w:rsid w:val="00C526EE"/>
    <w:rsid w:val="00C54CA4"/>
    <w:rsid w:val="00C6367E"/>
    <w:rsid w:val="00C67B7F"/>
    <w:rsid w:val="00CA2A40"/>
    <w:rsid w:val="00CA58DA"/>
    <w:rsid w:val="00CC2DF4"/>
    <w:rsid w:val="00CC3F2B"/>
    <w:rsid w:val="00CD4295"/>
    <w:rsid w:val="00CE17CE"/>
    <w:rsid w:val="00CE1E9C"/>
    <w:rsid w:val="00CF6D8E"/>
    <w:rsid w:val="00D03CB0"/>
    <w:rsid w:val="00D15B70"/>
    <w:rsid w:val="00D23C57"/>
    <w:rsid w:val="00D4761E"/>
    <w:rsid w:val="00D55B56"/>
    <w:rsid w:val="00D63331"/>
    <w:rsid w:val="00D714CC"/>
    <w:rsid w:val="00D76C86"/>
    <w:rsid w:val="00D921DB"/>
    <w:rsid w:val="00DA0CB3"/>
    <w:rsid w:val="00DC5816"/>
    <w:rsid w:val="00DF1A35"/>
    <w:rsid w:val="00E00428"/>
    <w:rsid w:val="00E44DE1"/>
    <w:rsid w:val="00E64FCE"/>
    <w:rsid w:val="00E71188"/>
    <w:rsid w:val="00E9178E"/>
    <w:rsid w:val="00ED147E"/>
    <w:rsid w:val="00EE1F2D"/>
    <w:rsid w:val="00EE4147"/>
    <w:rsid w:val="00EE44EB"/>
    <w:rsid w:val="00F23FBF"/>
    <w:rsid w:val="00F325CD"/>
    <w:rsid w:val="00F36825"/>
    <w:rsid w:val="00F403B9"/>
    <w:rsid w:val="00F85560"/>
    <w:rsid w:val="00F914D9"/>
    <w:rsid w:val="00F9708A"/>
    <w:rsid w:val="00FA2CC3"/>
    <w:rsid w:val="00FB2214"/>
    <w:rsid w:val="00FB67B3"/>
    <w:rsid w:val="00FC5C71"/>
    <w:rsid w:val="00FE6F05"/>
    <w:rsid w:val="00FF0E20"/>
    <w:rsid w:val="00FF2985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F1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F8E"/>
    <w:rPr>
      <w:rFonts w:ascii="Tahoma" w:eastAsiaTheme="minorEastAsia" w:hAnsi="Tahoma" w:cs="Tahoma"/>
      <w:sz w:val="16"/>
      <w:szCs w:val="16"/>
      <w:lang w:val="ru-RU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2F1"/>
    <w:rPr>
      <w:rFonts w:eastAsiaTheme="minorEastAsia"/>
      <w:lang w:val="ru-RU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1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F8E"/>
    <w:rPr>
      <w:rFonts w:ascii="Tahoma" w:eastAsiaTheme="minorEastAsia" w:hAnsi="Tahoma" w:cs="Tahoma"/>
      <w:sz w:val="16"/>
      <w:szCs w:val="16"/>
      <w:lang w:val="ru-RU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2</Pages>
  <Words>2620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120</cp:revision>
  <cp:lastPrinted>2019-10-16T11:37:00Z</cp:lastPrinted>
  <dcterms:created xsi:type="dcterms:W3CDTF">2017-04-04T12:02:00Z</dcterms:created>
  <dcterms:modified xsi:type="dcterms:W3CDTF">2026-03-19T12:50:00Z</dcterms:modified>
</cp:coreProperties>
</file>